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BB050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07D13D" w14:textId="77777777" w:rsidR="008A2D6B" w:rsidRPr="008E2FF8" w:rsidRDefault="008A2D6B" w:rsidP="008A2D6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FF8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53F30BD1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9381A" w14:textId="77777777"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14:paraId="188A1BDC" w14:textId="77777777" w:rsidR="00C770B3" w:rsidRDefault="00C770B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B754E" w14:textId="77777777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AFF586" w14:textId="77777777" w:rsidR="001961C8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89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4</w:t>
      </w:r>
      <w:r w:rsidR="00892EF3">
        <w:rPr>
          <w:rFonts w:ascii="Times New Roman" w:hAnsi="Times New Roman" w:cs="Times New Roman"/>
          <w:sz w:val="24"/>
          <w:szCs w:val="24"/>
        </w:rPr>
        <w:t xml:space="preserve">  USTAWY ZA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2E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24 KWIETNIA 2003 R.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 w:rsidR="006D5D23">
        <w:rPr>
          <w:rFonts w:ascii="Times New Roman" w:hAnsi="Times New Roman" w:cs="Times New Roman"/>
          <w:sz w:val="24"/>
          <w:szCs w:val="24"/>
        </w:rPr>
        <w:t>(DZ. U. Z 2018 R. POZ 450, Z PÓŹN.ZM.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AD466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301CE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1B4910E2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D1967CB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32AFD1B4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Częściowe*/Końcowe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F902E3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>/Końcowe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14:paraId="1E0CC30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8C0AA2" w14:paraId="1143AC42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AA1C451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5AF5582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23E883CD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C341C8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2636EB2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0546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2514"/>
        <w:gridCol w:w="2514"/>
        <w:gridCol w:w="2515"/>
      </w:tblGrid>
      <w:tr w:rsidR="008C0AA2" w14:paraId="4B6AD8A2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037811F2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3055174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6E0806C3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5D05908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Zleceniobiorcy(-ców)</w:t>
            </w:r>
          </w:p>
        </w:tc>
        <w:tc>
          <w:tcPr>
            <w:tcW w:w="7543" w:type="dxa"/>
            <w:gridSpan w:val="3"/>
            <w:vAlign w:val="center"/>
          </w:tcPr>
          <w:p w14:paraId="39863E12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3040304" w14:textId="77777777" w:rsidTr="00C770B3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44F858F5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06797B0F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7D72AFE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33D45A9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74A40295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49814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912"/>
      </w:tblGrid>
      <w:tr w:rsidR="008C0AA2" w14:paraId="7A7F9CA4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7B191F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A92C6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521331" w14:paraId="27C9273A" w14:textId="77777777" w:rsidTr="00B6342E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182ED3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7770F4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6AF295FD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3065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521331" w:rsidRPr="00521331" w14:paraId="19A80D9A" w14:textId="77777777" w:rsidTr="00B6342E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9165AD8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działania)</w:t>
            </w:r>
          </w:p>
        </w:tc>
      </w:tr>
      <w:tr w:rsidR="00521331" w:rsidRPr="00BA2EA0" w14:paraId="3225AA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5F1E8D75" w14:textId="77777777" w:rsidR="00521331" w:rsidRPr="00BA2EA0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16A5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4A5DCD" w14:paraId="72B8FD12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2CFCA0FE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3DD1A2B6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639"/>
        <w:gridCol w:w="2728"/>
        <w:gridCol w:w="2728"/>
      </w:tblGrid>
      <w:tr w:rsidR="004A5DCD" w14:paraId="17B992E3" w14:textId="77777777" w:rsidTr="00C770B3">
        <w:trPr>
          <w:trHeight w:val="624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2E5BEDAB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 w:rsidR="00C770B3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2CE647CA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4544D92B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7D4C2421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6D12FA33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89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0C156C3E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40D602E9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195CCBE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180632C2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BA2EA0" w14:paraId="751A1CE0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D3A7497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697BDC9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14:paraId="3658CED1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802F91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3E46B2A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5D2A8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7D950CFB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A1FE4C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498A03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072E6DA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39414AC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18DE630D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268AAA63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B7687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91E71C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B324949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73323B4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918F0C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CD8ED8F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10CDCA6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00079DA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7D4F5265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14:paraId="6718E15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08A32D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733D012F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41D9EEB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60A89A08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F2A08C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A9FE5B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454C282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6636881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2EACDD3A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38AFD50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C8C816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E2C985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5AE1A32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32FAD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71E2B4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B704C52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14:paraId="3BEA8691" w14:textId="77777777" w:rsidTr="00C770B3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FDE18ED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  <w:vAlign w:val="center"/>
          </w:tcPr>
          <w:p w14:paraId="466F20BA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3047573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14:paraId="09A34F06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2F39467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4351ECC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38F526B8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FDB42E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BA2EA0" w14:paraId="4BBF845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591B53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08558F53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5682B2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84C8CB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ABCCC8A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D444C4E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103012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1F38C06C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F3AB84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4A6F881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7FFCC48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B4CD38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2D5CA98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6E1848D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6B1" w14:paraId="63F6EB40" w14:textId="77777777" w:rsidTr="003217F4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4983A31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14:paraId="4EFD2EA9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1F3E076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B1" w14:paraId="5F05B803" w14:textId="77777777" w:rsidTr="00C770B3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12ABF508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69E3F444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91ED607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13363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572D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16B8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footerReference w:type="default" r:id="rId9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1DD7FF1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2EF23B41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14:paraId="05ED56E0" w14:textId="77777777" w:rsidTr="00C770B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62AE7E" w14:textId="77777777" w:rsidR="00415719" w:rsidRPr="008A2D6B" w:rsidRDefault="00415719" w:rsidP="003B38B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CCB8A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54800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4737E43E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63BF9DC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0369DC6C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D2A7C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61FF017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0EE851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78693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312D6E9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F39C28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5E76E5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A81D9C2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28BA9B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2FA9AD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CE5EE0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14CB9A5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1EBB79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EF1577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311748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45414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0DEA62A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BEA377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5EF32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CA1E81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A52AA6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6013A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F261F34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5899717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1A21A9A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1" w:name="_Ref530045807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2"/>
              <w:t>2</w:t>
            </w:r>
            <w:bookmarkEnd w:id="1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E346E9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34241E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8B7D2F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2FA1B5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488124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33279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12615F78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3C98375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68EE52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F697C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FF8342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FF551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39D332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4267F6B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96F896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6AC587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D2A381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47B7838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EC250" w14:textId="77777777" w:rsidR="00415719" w:rsidRPr="008A2D6B" w:rsidRDefault="00415719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begin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instrText xml:space="preserve"> NOTEREF _Ref530045807 \h  \* MERGEFORMAT </w:instrTex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separate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2)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end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,</w:t>
            </w:r>
            <w:r w:rsidR="00F32EA5" w:rsidRPr="00753523">
              <w:rPr>
                <w:rStyle w:val="Odwoanieprzypisudolnego"/>
                <w:rFonts w:ascii="Times New Roman" w:hAnsi="Times New Roman" w:cs="Times New Roman"/>
                <w:b/>
                <w:sz w:val="24"/>
                <w:szCs w:val="18"/>
              </w:rPr>
              <w:footnoteReference w:customMarkFollows="1" w:id="3"/>
              <w:t>3)</w:t>
            </w:r>
          </w:p>
        </w:tc>
        <w:tc>
          <w:tcPr>
            <w:tcW w:w="1400" w:type="dxa"/>
            <w:vMerge w:val="restart"/>
            <w:vAlign w:val="center"/>
          </w:tcPr>
          <w:p w14:paraId="10B16E3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01DD6D0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4BE5CEE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3CCBC76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70AD549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44922793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który(-ra,-re) przekazał(a,y) środki finansowe):</w:t>
            </w:r>
          </w:p>
        </w:tc>
        <w:tc>
          <w:tcPr>
            <w:tcW w:w="1400" w:type="dxa"/>
            <w:vMerge/>
            <w:vAlign w:val="center"/>
          </w:tcPr>
          <w:p w14:paraId="360517A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68648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2CA87B98" w14:textId="77777777" w:rsidTr="006476BA">
        <w:trPr>
          <w:trHeight w:val="1134"/>
        </w:trPr>
        <w:tc>
          <w:tcPr>
            <w:tcW w:w="534" w:type="dxa"/>
            <w:vMerge/>
            <w:vAlign w:val="center"/>
          </w:tcPr>
          <w:p w14:paraId="4A4087B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8A2FF46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7F613" w14:textId="77777777" w:rsidR="00415719" w:rsidRPr="008A2D6B" w:rsidRDefault="00415719" w:rsidP="0064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81801F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10D42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36252FA3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69A475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B0B01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061805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_Ref530045807 \h  \* MERGEFORMAT </w:instrTex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F32EA5" w:rsidRPr="00F32EA5">
              <w:rPr>
                <w:vertAlign w:val="superscript"/>
              </w:rPr>
              <w:t>2)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7852C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B06F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B207F6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4BA147FF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553DBE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7D28E83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25616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59FB64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8B1B834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3B84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1685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D9931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653ACBB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A6CA7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34D1BD2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F48A9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5ABA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81079" w14:textId="77777777" w:rsidR="00415719" w:rsidRPr="008A2D6B" w:rsidRDefault="0066241D" w:rsidP="00F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4"/>
              <w:t>4)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</w:p>
        </w:tc>
        <w:tc>
          <w:tcPr>
            <w:tcW w:w="1400" w:type="dxa"/>
            <w:vAlign w:val="center"/>
          </w:tcPr>
          <w:p w14:paraId="64ACB8C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13903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077346C0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1031031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43501485" w14:textId="77777777" w:rsidR="004130DD" w:rsidRPr="008A2D6B" w:rsidRDefault="004130DD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72300EA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8AE07F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6B537B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6C6DEEF1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074806C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206F863A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17D347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56C60F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7CC6D95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38CC421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A4D2AF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D76EF4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7459960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A549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697D8" w14:textId="77777777" w:rsidR="00C770B3" w:rsidRDefault="00C770B3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66241D" w:rsidRPr="00521331" w14:paraId="309483EF" w14:textId="77777777" w:rsidTr="003B38B4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75C0765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3BC683E7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C964449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F1786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66241D" w:rsidRPr="0066241D" w14:paraId="7DA8C266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F64B04" w14:textId="77777777" w:rsidR="0066241D" w:rsidRPr="0066241D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świadczeniach pieniężnych pobranych w związku z realizacją zadania od odbiorców zadania </w:t>
            </w: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6241D" w14:paraId="2501D754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E36BD1D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E8A88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BA690F" w:rsidRPr="00BA690F" w14:paraId="20A09987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55528" w14:textId="77777777" w:rsidR="00BA690F" w:rsidRPr="00BA690F" w:rsidRDefault="00BA690F" w:rsidP="00BA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BA690F" w14:paraId="32DC6FEF" w14:textId="77777777" w:rsidTr="003217F4">
        <w:trPr>
          <w:trHeight w:val="2268"/>
        </w:trPr>
        <w:tc>
          <w:tcPr>
            <w:tcW w:w="10912" w:type="dxa"/>
            <w:vAlign w:val="center"/>
          </w:tcPr>
          <w:p w14:paraId="4C2E9A26" w14:textId="77777777" w:rsidR="00BA690F" w:rsidRDefault="00BA690F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EC4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526F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061642B8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Zleceniobiorcy(-ców);</w:t>
      </w:r>
    </w:p>
    <w:p w14:paraId="1F0A50E2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14:paraId="69CD9EE1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10550119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97583A" w14:paraId="7A4E4237" w14:textId="77777777" w:rsidTr="0097583A">
        <w:trPr>
          <w:trHeight w:val="2531"/>
        </w:trPr>
        <w:tc>
          <w:tcPr>
            <w:tcW w:w="8367" w:type="dxa"/>
            <w:vAlign w:val="center"/>
          </w:tcPr>
          <w:p w14:paraId="2817CA0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BC31" w14:textId="77777777" w:rsidR="003217F4" w:rsidRPr="007F6F2C" w:rsidRDefault="003217F4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7B3E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0B99D264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0A2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6C76C950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2415F1C8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78E958E6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9"/>
              <w:t>9)</w:t>
            </w:r>
          </w:p>
          <w:p w14:paraId="2B046831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1DE45C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CE7EFB" w14:textId="77777777" w:rsidR="0097583A" w:rsidRP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r w:rsidR="00C770B3">
              <w:rPr>
                <w:rFonts w:ascii="Times New Roman" w:hAnsi="Times New Roman" w:cs="Times New Roman"/>
                <w:sz w:val="20"/>
                <w:szCs w:val="24"/>
              </w:rPr>
              <w:t xml:space="preserve"> …………………………</w:t>
            </w:r>
          </w:p>
          <w:p w14:paraId="68EA29B0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F2CCC" w14:textId="77777777" w:rsidR="0021021C" w:rsidRPr="001C3D9C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14:paraId="2376487B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0BC75D45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>, z późn.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A0544" w14:textId="77777777" w:rsidR="00E21C0B" w:rsidRDefault="00E21C0B" w:rsidP="001961C8">
      <w:pPr>
        <w:spacing w:after="0" w:line="240" w:lineRule="auto"/>
      </w:pPr>
      <w:r>
        <w:separator/>
      </w:r>
    </w:p>
  </w:endnote>
  <w:endnote w:type="continuationSeparator" w:id="0">
    <w:p w14:paraId="3C693D80" w14:textId="77777777" w:rsidR="00E21C0B" w:rsidRDefault="00E21C0B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EndPr/>
    <w:sdtContent>
      <w:p w14:paraId="69E98FEC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0434938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3D4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B143A" w14:textId="77777777" w:rsidR="00E21C0B" w:rsidRDefault="00E21C0B" w:rsidP="001961C8">
      <w:pPr>
        <w:spacing w:after="0" w:line="240" w:lineRule="auto"/>
      </w:pPr>
      <w:r>
        <w:separator/>
      </w:r>
    </w:p>
  </w:footnote>
  <w:footnote w:type="continuationSeparator" w:id="0">
    <w:p w14:paraId="7F80EC70" w14:textId="77777777" w:rsidR="00E21C0B" w:rsidRDefault="00E21C0B" w:rsidP="001961C8">
      <w:pPr>
        <w:spacing w:after="0" w:line="240" w:lineRule="auto"/>
      </w:pPr>
      <w:r>
        <w:continuationSeparator/>
      </w:r>
    </w:p>
  </w:footnote>
  <w:footnote w:id="1">
    <w:p w14:paraId="38EA54C0" w14:textId="77777777" w:rsidR="006D5D23" w:rsidRPr="0097583A" w:rsidRDefault="006D5D2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97583A">
        <w:rPr>
          <w:rStyle w:val="Odwoanieprzypisudolnego"/>
          <w:rFonts w:ascii="Times New Roman" w:hAnsi="Times New Roman" w:cs="Times New Roman"/>
          <w:sz w:val="18"/>
        </w:rPr>
        <w:t>1)</w:t>
      </w:r>
      <w:r w:rsidRPr="0097583A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97583A">
        <w:rPr>
          <w:rFonts w:ascii="Times New Roman" w:hAnsi="Times New Roman" w:cs="Times New Roman"/>
          <w:sz w:val="18"/>
        </w:rPr>
        <w:t xml:space="preserve">Dotyczy podzlecenia realizacji zadania, o którym mowa w art. 16 ust. 4 ustawy z dnia 24 kwietnia 2003 r. o działalności pożytku publicznego </w:t>
      </w:r>
      <w:r w:rsidR="0097583A">
        <w:rPr>
          <w:rFonts w:ascii="Times New Roman" w:hAnsi="Times New Roman" w:cs="Times New Roman"/>
          <w:sz w:val="18"/>
        </w:rPr>
        <w:br/>
      </w:r>
      <w:r w:rsidRPr="0097583A">
        <w:rPr>
          <w:rFonts w:ascii="Times New Roman" w:hAnsi="Times New Roman" w:cs="Times New Roman"/>
          <w:sz w:val="18"/>
        </w:rPr>
        <w:t xml:space="preserve">i o wolontariacie. </w:t>
      </w:r>
    </w:p>
  </w:footnote>
  <w:footnote w:id="2">
    <w:p w14:paraId="10C21A87" w14:textId="77777777" w:rsidR="00C75903" w:rsidRPr="003B38B4" w:rsidRDefault="00C7590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2)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3">
    <w:p w14:paraId="0180592E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3)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Na przykład dotacje z budżetu państwa lub budżet jednostki samorządu terytorialnego, funduszy celowych, środki z funduszy strukturalnych.</w:t>
      </w:r>
    </w:p>
  </w:footnote>
  <w:footnote w:id="4">
    <w:p w14:paraId="33E9ECAA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4)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5">
    <w:p w14:paraId="3028FD04" w14:textId="77777777" w:rsidR="00F32EA5" w:rsidRPr="003B38B4" w:rsidRDefault="00F32EA5" w:rsidP="00C770B3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5)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="003217F4">
        <w:rPr>
          <w:rFonts w:ascii="Times New Roman" w:hAnsi="Times New Roman" w:cs="Times New Roman"/>
          <w:sz w:val="18"/>
        </w:rPr>
        <w:t xml:space="preserve">   </w:t>
      </w:r>
      <w:r w:rsidRPr="003B38B4">
        <w:rPr>
          <w:rFonts w:ascii="Times New Roman" w:hAnsi="Times New Roman" w:cs="Times New Roman"/>
          <w:sz w:val="18"/>
        </w:rPr>
        <w:t>Wkładem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>są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np.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nieruchomości,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środki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transportu,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maszyny,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urządzenia.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Zasobem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może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być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również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</w:footnote>
  <w:footnote w:id="6">
    <w:p w14:paraId="2F7F5DD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6)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kwoty dotacji, o której mowa w pkt 1.1, w całkowitych kosztach zadania publicznego należy podać z dokładnością do dwóch miejsc po przecinku.</w:t>
      </w:r>
    </w:p>
  </w:footnote>
  <w:footnote w:id="7">
    <w:p w14:paraId="443F684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7)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innych środków finansowych, o których mowa w pkt</w:t>
      </w:r>
      <w:r w:rsidR="003B38B4">
        <w:rPr>
          <w:rFonts w:ascii="Times New Roman" w:hAnsi="Times New Roman" w:cs="Times New Roman"/>
          <w:sz w:val="18"/>
        </w:rPr>
        <w:t xml:space="preserve"> 2</w:t>
      </w:r>
      <w:r w:rsidRPr="003B38B4">
        <w:rPr>
          <w:rFonts w:ascii="Times New Roman" w:hAnsi="Times New Roman" w:cs="Times New Roman"/>
          <w:sz w:val="18"/>
        </w:rPr>
        <w:t>, w stosunku do otrzymanej kwoty dotacji należy podać z dokładnością do dwóch miejsc po przecinku.</w:t>
      </w:r>
    </w:p>
  </w:footnote>
  <w:footnote w:id="8">
    <w:p w14:paraId="4F8FDD85" w14:textId="77777777" w:rsidR="00F32EA5" w:rsidRDefault="00F32EA5" w:rsidP="00C770B3">
      <w:pPr>
        <w:pStyle w:val="Tekstprzypisudolnego"/>
        <w:ind w:left="284" w:hanging="284"/>
        <w:jc w:val="both"/>
      </w:pPr>
      <w:r w:rsidRPr="003B38B4">
        <w:rPr>
          <w:rStyle w:val="Odwoanieprzypisudolnego"/>
          <w:rFonts w:ascii="Times New Roman" w:hAnsi="Times New Roman" w:cs="Times New Roman"/>
          <w:sz w:val="18"/>
        </w:rPr>
        <w:t>8)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środków niefinansowanych, o których mowa w pkt 3, w stosunku do otrzymanej kwoty dotacji należy podać z dokładnością do dwóch miejsc po przecinku.</w:t>
      </w:r>
    </w:p>
  </w:footnote>
  <w:footnote w:id="9">
    <w:p w14:paraId="5D320D2F" w14:textId="77777777" w:rsidR="0097583A" w:rsidRPr="003B38B4" w:rsidRDefault="0097583A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17"/>
  </w:num>
  <w:num w:numId="11">
    <w:abstractNumId w:val="11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C8"/>
    <w:rsid w:val="000320BA"/>
    <w:rsid w:val="00035CA1"/>
    <w:rsid w:val="00077E89"/>
    <w:rsid w:val="00093914"/>
    <w:rsid w:val="00096CBB"/>
    <w:rsid w:val="000C465A"/>
    <w:rsid w:val="000E61BE"/>
    <w:rsid w:val="000F1707"/>
    <w:rsid w:val="00133D6B"/>
    <w:rsid w:val="001727C9"/>
    <w:rsid w:val="001961C8"/>
    <w:rsid w:val="001C3D9C"/>
    <w:rsid w:val="001C61F8"/>
    <w:rsid w:val="0021021C"/>
    <w:rsid w:val="002208C0"/>
    <w:rsid w:val="00247A26"/>
    <w:rsid w:val="00273D4C"/>
    <w:rsid w:val="00286DE3"/>
    <w:rsid w:val="00297ED8"/>
    <w:rsid w:val="002A5BC4"/>
    <w:rsid w:val="002D130E"/>
    <w:rsid w:val="003217F4"/>
    <w:rsid w:val="00321989"/>
    <w:rsid w:val="00366CB7"/>
    <w:rsid w:val="00370ABE"/>
    <w:rsid w:val="00393081"/>
    <w:rsid w:val="003970CC"/>
    <w:rsid w:val="003B2BFC"/>
    <w:rsid w:val="003B38B4"/>
    <w:rsid w:val="004130DD"/>
    <w:rsid w:val="00415719"/>
    <w:rsid w:val="00451966"/>
    <w:rsid w:val="0047069E"/>
    <w:rsid w:val="004827DC"/>
    <w:rsid w:val="004A5DCD"/>
    <w:rsid w:val="004C0BDD"/>
    <w:rsid w:val="00503370"/>
    <w:rsid w:val="00520983"/>
    <w:rsid w:val="00521331"/>
    <w:rsid w:val="00531440"/>
    <w:rsid w:val="00554F06"/>
    <w:rsid w:val="005910E3"/>
    <w:rsid w:val="00591971"/>
    <w:rsid w:val="00596FC6"/>
    <w:rsid w:val="005E6D67"/>
    <w:rsid w:val="005F6950"/>
    <w:rsid w:val="0061670B"/>
    <w:rsid w:val="006436CA"/>
    <w:rsid w:val="006476BA"/>
    <w:rsid w:val="0066241D"/>
    <w:rsid w:val="0066441B"/>
    <w:rsid w:val="00681FE4"/>
    <w:rsid w:val="00691428"/>
    <w:rsid w:val="006C270C"/>
    <w:rsid w:val="006D5D23"/>
    <w:rsid w:val="00717512"/>
    <w:rsid w:val="00753523"/>
    <w:rsid w:val="00765B64"/>
    <w:rsid w:val="007B53B3"/>
    <w:rsid w:val="007F3154"/>
    <w:rsid w:val="007F6F2C"/>
    <w:rsid w:val="00820CE2"/>
    <w:rsid w:val="00824A4F"/>
    <w:rsid w:val="00847986"/>
    <w:rsid w:val="00892EF3"/>
    <w:rsid w:val="008A2D6B"/>
    <w:rsid w:val="008C0AA2"/>
    <w:rsid w:val="008E2FF8"/>
    <w:rsid w:val="0097583A"/>
    <w:rsid w:val="009B29B3"/>
    <w:rsid w:val="009F4F81"/>
    <w:rsid w:val="00A06905"/>
    <w:rsid w:val="00A87736"/>
    <w:rsid w:val="00AB60ED"/>
    <w:rsid w:val="00AF4685"/>
    <w:rsid w:val="00B05330"/>
    <w:rsid w:val="00B42C6E"/>
    <w:rsid w:val="00B6342E"/>
    <w:rsid w:val="00B91336"/>
    <w:rsid w:val="00BA2EA0"/>
    <w:rsid w:val="00BA690F"/>
    <w:rsid w:val="00BC28F9"/>
    <w:rsid w:val="00BD32D1"/>
    <w:rsid w:val="00BE36B1"/>
    <w:rsid w:val="00C3228C"/>
    <w:rsid w:val="00C75903"/>
    <w:rsid w:val="00C770B3"/>
    <w:rsid w:val="00CD39F7"/>
    <w:rsid w:val="00CE5C4C"/>
    <w:rsid w:val="00CF4CBA"/>
    <w:rsid w:val="00D55064"/>
    <w:rsid w:val="00D73BD3"/>
    <w:rsid w:val="00D95885"/>
    <w:rsid w:val="00D97D3A"/>
    <w:rsid w:val="00DC1ABB"/>
    <w:rsid w:val="00E21C0B"/>
    <w:rsid w:val="00E24D66"/>
    <w:rsid w:val="00E65B81"/>
    <w:rsid w:val="00E825A7"/>
    <w:rsid w:val="00EC6239"/>
    <w:rsid w:val="00ED0B10"/>
    <w:rsid w:val="00EF22E6"/>
    <w:rsid w:val="00EF63A4"/>
    <w:rsid w:val="00F07F38"/>
    <w:rsid w:val="00F32EA5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D26F7-F523-45FC-88A5-C99BC1D2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lpanczyk</cp:lastModifiedBy>
  <cp:revision>2</cp:revision>
  <cp:lastPrinted>2016-04-29T12:03:00Z</cp:lastPrinted>
  <dcterms:created xsi:type="dcterms:W3CDTF">2024-01-24T09:15:00Z</dcterms:created>
  <dcterms:modified xsi:type="dcterms:W3CDTF">2024-01-24T09:15:00Z</dcterms:modified>
</cp:coreProperties>
</file>